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8" w:rsidRPr="00B6678B" w:rsidRDefault="00C103D8" w:rsidP="00C103D8">
      <w:pPr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  <w:r w:rsidRPr="00B6678B">
        <w:rPr>
          <w:rFonts w:ascii="黑体" w:eastAsia="黑体" w:hAnsi="黑体" w:hint="eastAsia"/>
          <w:sz w:val="30"/>
          <w:szCs w:val="30"/>
        </w:rPr>
        <w:t>附件1</w:t>
      </w:r>
    </w:p>
    <w:p w:rsidR="00C103D8" w:rsidRDefault="00C103D8" w:rsidP="00C103D8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乐清市“乡村大讲堂”讲师团讲师报名表</w:t>
      </w:r>
    </w:p>
    <w:p w:rsidR="00C103D8" w:rsidRDefault="00C103D8" w:rsidP="00C103D8">
      <w:pPr>
        <w:spacing w:line="300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026"/>
        <w:gridCol w:w="1559"/>
        <w:gridCol w:w="1825"/>
        <w:gridCol w:w="1719"/>
      </w:tblGrid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026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82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照片</w:t>
            </w: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26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所在镇街</w:t>
            </w:r>
          </w:p>
        </w:tc>
        <w:tc>
          <w:tcPr>
            <w:tcW w:w="182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5410" w:type="dxa"/>
            <w:gridSpan w:val="3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职称及专长</w:t>
            </w:r>
          </w:p>
        </w:tc>
        <w:tc>
          <w:tcPr>
            <w:tcW w:w="5410" w:type="dxa"/>
            <w:gridSpan w:val="3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2026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44" w:type="dxa"/>
            <w:gridSpan w:val="2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026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2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银行帐号</w:t>
            </w:r>
          </w:p>
        </w:tc>
        <w:tc>
          <w:tcPr>
            <w:tcW w:w="2026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开户行</w:t>
            </w:r>
          </w:p>
        </w:tc>
        <w:tc>
          <w:tcPr>
            <w:tcW w:w="3544" w:type="dxa"/>
            <w:gridSpan w:val="2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trHeight w:val="2179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个</w:t>
            </w:r>
          </w:p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人</w:t>
            </w:r>
          </w:p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荣</w:t>
            </w:r>
          </w:p>
          <w:p w:rsidR="00C103D8" w:rsidRDefault="00C103D8" w:rsidP="00166C87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誉</w:t>
            </w:r>
          </w:p>
        </w:tc>
        <w:tc>
          <w:tcPr>
            <w:tcW w:w="7129" w:type="dxa"/>
            <w:gridSpan w:val="4"/>
            <w:vAlign w:val="center"/>
          </w:tcPr>
          <w:p w:rsidR="00C103D8" w:rsidRDefault="00C103D8" w:rsidP="00166C87">
            <w:pPr>
              <w:spacing w:line="320" w:lineRule="exact"/>
              <w:ind w:firstLineChars="100" w:firstLine="281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trHeight w:val="2909"/>
          <w:jc w:val="center"/>
        </w:trPr>
        <w:tc>
          <w:tcPr>
            <w:tcW w:w="1985" w:type="dxa"/>
            <w:vAlign w:val="center"/>
          </w:tcPr>
          <w:p w:rsidR="00C103D8" w:rsidRDefault="00C103D8" w:rsidP="00C103D8">
            <w:pPr>
              <w:spacing w:line="400" w:lineRule="exact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讲授项目的标题、形式（可填一至三项）</w:t>
            </w:r>
          </w:p>
        </w:tc>
        <w:tc>
          <w:tcPr>
            <w:tcW w:w="7129" w:type="dxa"/>
            <w:gridSpan w:val="4"/>
            <w:vAlign w:val="center"/>
          </w:tcPr>
          <w:p w:rsidR="00C103D8" w:rsidRDefault="00C103D8" w:rsidP="00166C87">
            <w:pPr>
              <w:spacing w:line="400" w:lineRule="exact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C103D8" w:rsidTr="00166C87">
        <w:trPr>
          <w:trHeight w:val="966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讲授语言</w:t>
            </w:r>
          </w:p>
          <w:p w:rsidR="00C103D8" w:rsidRDefault="00C103D8" w:rsidP="00166C8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129" w:type="dxa"/>
            <w:gridSpan w:val="4"/>
            <w:vAlign w:val="center"/>
          </w:tcPr>
          <w:p w:rsidR="00C103D8" w:rsidRDefault="00C103D8" w:rsidP="00166C87">
            <w:pPr>
              <w:spacing w:line="400" w:lineRule="exact"/>
              <w:ind w:firstLineChars="50" w:firstLine="141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□普通话    </w:t>
            </w:r>
          </w:p>
          <w:p w:rsidR="00C103D8" w:rsidRDefault="00C103D8" w:rsidP="00166C87">
            <w:pPr>
              <w:spacing w:line="400" w:lineRule="exact"/>
              <w:ind w:firstLineChars="50" w:firstLine="141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楷体_GB2312" w:eastAsia="楷体_GB2312" w:hint="eastAsia"/>
                <w:b/>
                <w:sz w:val="28"/>
                <w:szCs w:val="28"/>
              </w:rPr>
              <w:t>柳市片方言</w:t>
            </w:r>
            <w:proofErr w:type="gramEnd"/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□虹桥片方言   □大荆片方言</w:t>
            </w:r>
          </w:p>
        </w:tc>
      </w:tr>
      <w:tr w:rsidR="00C103D8" w:rsidTr="00166C87">
        <w:trPr>
          <w:trHeight w:val="1809"/>
          <w:jc w:val="center"/>
        </w:trPr>
        <w:tc>
          <w:tcPr>
            <w:tcW w:w="1985" w:type="dxa"/>
            <w:vAlign w:val="center"/>
          </w:tcPr>
          <w:p w:rsidR="00C103D8" w:rsidRDefault="00C103D8" w:rsidP="00166C87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授课要求</w:t>
            </w:r>
          </w:p>
        </w:tc>
        <w:tc>
          <w:tcPr>
            <w:tcW w:w="7129" w:type="dxa"/>
            <w:gridSpan w:val="4"/>
            <w:vAlign w:val="center"/>
          </w:tcPr>
          <w:p w:rsidR="00C103D8" w:rsidRDefault="00C103D8" w:rsidP="00166C87">
            <w:pPr>
              <w:spacing w:line="400" w:lineRule="exact"/>
              <w:ind w:firstLineChars="100" w:firstLine="281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地点（城区或农村）：</w:t>
            </w:r>
          </w:p>
          <w:p w:rsidR="00C103D8" w:rsidRDefault="00C103D8" w:rsidP="00166C87">
            <w:pPr>
              <w:spacing w:line="400" w:lineRule="exact"/>
              <w:ind w:firstLineChars="100" w:firstLine="281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人数（对受众有</w:t>
            </w:r>
            <w:proofErr w:type="gramStart"/>
            <w:r>
              <w:rPr>
                <w:rFonts w:ascii="楷体_GB2312" w:eastAsia="楷体_GB2312" w:hint="eastAsia"/>
                <w:b/>
                <w:sz w:val="28"/>
                <w:szCs w:val="28"/>
              </w:rPr>
              <w:t>无人数</w:t>
            </w:r>
            <w:proofErr w:type="gramEnd"/>
            <w:r>
              <w:rPr>
                <w:rFonts w:ascii="楷体_GB2312" w:eastAsia="楷体_GB2312" w:hint="eastAsia"/>
                <w:b/>
                <w:sz w:val="28"/>
                <w:szCs w:val="28"/>
              </w:rPr>
              <w:t>要求）：</w:t>
            </w:r>
          </w:p>
          <w:p w:rsidR="00C103D8" w:rsidRDefault="00C103D8" w:rsidP="00166C87">
            <w:pPr>
              <w:spacing w:line="400" w:lineRule="exact"/>
              <w:ind w:firstLineChars="100" w:firstLine="281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其他：                       </w:t>
            </w:r>
          </w:p>
        </w:tc>
      </w:tr>
    </w:tbl>
    <w:p w:rsidR="004C28A2" w:rsidRDefault="004C28A2"/>
    <w:sectPr w:rsidR="004C28A2" w:rsidSect="004C2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3D8"/>
    <w:rsid w:val="004C28A2"/>
    <w:rsid w:val="00C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2020-07-24T09:24:00Z</dcterms:created>
  <dcterms:modified xsi:type="dcterms:W3CDTF">2020-07-24T09:26:00Z</dcterms:modified>
</cp:coreProperties>
</file>